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8FABB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3A57B957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26E1D8A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6570164A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01B30B46" w14:textId="77777777">
        <w:tc>
          <w:tcPr>
            <w:tcW w:w="1080" w:type="dxa"/>
            <w:vAlign w:val="center"/>
          </w:tcPr>
          <w:p w14:paraId="181408F3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3A8139D" w14:textId="77777777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</w:t>
            </w:r>
            <w:r w:rsidR="0018709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20556DB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E2142E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92D1607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6A5AB43A" w14:textId="77777777">
        <w:tc>
          <w:tcPr>
            <w:tcW w:w="1080" w:type="dxa"/>
            <w:vAlign w:val="center"/>
          </w:tcPr>
          <w:p w14:paraId="4CC43227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DC4E514" w14:textId="77777777" w:rsidR="00424A5A" w:rsidRPr="00DA5B69" w:rsidRDefault="007550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594F1C1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0B4983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20FFC9B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34C100E5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B4C1347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608C6C93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062E1EE5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263E25A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CEF6226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6250A26E" w14:textId="77777777">
        <w:tc>
          <w:tcPr>
            <w:tcW w:w="9288" w:type="dxa"/>
          </w:tcPr>
          <w:p w14:paraId="46952246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4A744F58" w14:textId="77777777" w:rsidR="00E813F4" w:rsidRPr="0018709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B14C6B2" w14:textId="77777777" w:rsidR="00E813F4" w:rsidRPr="0018709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71791CE" w14:textId="77777777" w:rsidR="00DA5B69" w:rsidRPr="00187093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87093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7E41381D" w14:textId="77777777" w:rsidR="00E813F4" w:rsidRPr="00187093" w:rsidRDefault="007550A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8709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643E86" w:rsidRPr="0018709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18709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90E5E" w:rsidRPr="0018709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13D52" w:rsidRPr="0018709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87093" w:rsidRPr="00187093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14:paraId="2712BE27" w14:textId="77777777" w:rsidR="00E813F4" w:rsidRPr="0018709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87093">
        <w:rPr>
          <w:rFonts w:ascii="Tahoma" w:hAnsi="Tahoma" w:cs="Tahoma"/>
          <w:b/>
          <w:szCs w:val="20"/>
        </w:rPr>
        <w:t>Vprašanje:</w:t>
      </w:r>
    </w:p>
    <w:p w14:paraId="15159D56" w14:textId="77777777" w:rsidR="00E813F4" w:rsidRPr="00187093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941A46F" w14:textId="77777777" w:rsidR="007B1607" w:rsidRPr="00187093" w:rsidRDefault="00187093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187093">
        <w:rPr>
          <w:rFonts w:ascii="Tahoma" w:hAnsi="Tahoma" w:cs="Tahoma"/>
          <w:color w:val="333333"/>
          <w:szCs w:val="20"/>
        </w:rPr>
        <w:br/>
      </w:r>
      <w:r w:rsidRPr="00187093">
        <w:rPr>
          <w:rFonts w:ascii="Tahoma" w:hAnsi="Tahoma" w:cs="Tahoma"/>
          <w:color w:val="333333"/>
          <w:szCs w:val="20"/>
        </w:rPr>
        <w:br/>
      </w:r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>Prosimo za popravek formul v zavihku "CR". Pri postavkah v vrsticah 11, 12 in 13 je zmnožek enotne cene in količine deljen z 2!</w:t>
      </w:r>
      <w:r w:rsidRPr="00187093">
        <w:rPr>
          <w:rFonts w:ascii="Tahoma" w:hAnsi="Tahoma" w:cs="Tahoma"/>
          <w:color w:val="333333"/>
          <w:szCs w:val="20"/>
        </w:rPr>
        <w:br/>
      </w:r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 xml:space="preserve">Glej postavke 4.1 A 4,0 /Dobava in postavitev ravnega, vroče cinkanega kandelabra višine h = 10m, reducirani za vkop v temelj, priključna sponka PMM (1×varovalka, 5 kontaktov, 3×varovanje, vezava s kabel čevlji) ; 10 </w:t>
      </w:r>
      <w:proofErr w:type="spellStart"/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187093">
        <w:rPr>
          <w:rFonts w:ascii="Tahoma" w:hAnsi="Tahoma" w:cs="Tahoma"/>
          <w:color w:val="333333"/>
          <w:szCs w:val="20"/>
        </w:rPr>
        <w:br/>
      </w:r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 xml:space="preserve">ter postavka 4.1 A 4.0 / Dobava in postavitev ravnega, vroče cinkanega kandelabra višine h = 5m nad nivojem terena, reducirani za vkop v temelj, priključna sponka PMM (1×varovalka, 5 kontaktov, 3×varovanje, vezava s kabel čevlji) ; 21 </w:t>
      </w:r>
      <w:proofErr w:type="spellStart"/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187093">
        <w:rPr>
          <w:rFonts w:ascii="Tahoma" w:hAnsi="Tahoma" w:cs="Tahoma"/>
          <w:color w:val="333333"/>
          <w:szCs w:val="20"/>
        </w:rPr>
        <w:br/>
      </w:r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>ter postavka 4.1 A 5.0 /</w:t>
      </w:r>
      <w:proofErr w:type="spellStart"/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>Preveoz</w:t>
      </w:r>
      <w:proofErr w:type="spellEnd"/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 xml:space="preserve"> in postavitev temelja za kandelaber na lokaciji, postavitev temelja v suho gradbeno jamo, ki je predhodno utrjena z betonom.</w:t>
      </w:r>
      <w:r w:rsidRPr="00187093">
        <w:rPr>
          <w:rFonts w:ascii="Tahoma" w:hAnsi="Tahoma" w:cs="Tahoma"/>
          <w:color w:val="333333"/>
          <w:szCs w:val="20"/>
        </w:rPr>
        <w:br/>
      </w:r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 xml:space="preserve">31,0 </w:t>
      </w:r>
      <w:proofErr w:type="spellStart"/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187093">
        <w:rPr>
          <w:rFonts w:ascii="Tahoma" w:hAnsi="Tahoma" w:cs="Tahoma"/>
          <w:color w:val="333333"/>
          <w:szCs w:val="20"/>
        </w:rPr>
        <w:br/>
      </w:r>
      <w:r w:rsidRPr="00187093">
        <w:rPr>
          <w:rFonts w:ascii="Tahoma" w:hAnsi="Tahoma" w:cs="Tahoma"/>
          <w:color w:val="333333"/>
          <w:szCs w:val="20"/>
        </w:rPr>
        <w:br/>
      </w:r>
      <w:r w:rsidRPr="00187093">
        <w:rPr>
          <w:rFonts w:ascii="Tahoma" w:hAnsi="Tahoma" w:cs="Tahoma"/>
          <w:color w:val="333333"/>
          <w:szCs w:val="20"/>
          <w:shd w:val="clear" w:color="auto" w:fill="FFFFFF"/>
        </w:rPr>
        <w:t>Prosimo za popravek formul.</w:t>
      </w:r>
    </w:p>
    <w:p w14:paraId="664E3F5E" w14:textId="77777777" w:rsidR="00956AF8" w:rsidRDefault="00956AF8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2E1DB87" w14:textId="77777777" w:rsidR="00187093" w:rsidRPr="00187093" w:rsidRDefault="00187093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DAFB6D8" w14:textId="77777777" w:rsidR="00E813F4" w:rsidRPr="00187093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187093">
        <w:rPr>
          <w:rFonts w:ascii="Tahoma" w:hAnsi="Tahoma" w:cs="Tahoma"/>
          <w:b/>
          <w:szCs w:val="20"/>
        </w:rPr>
        <w:t>Odgovor:</w:t>
      </w:r>
    </w:p>
    <w:p w14:paraId="2906260E" w14:textId="77777777" w:rsidR="00E813F4" w:rsidRPr="00187093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BEEB9A8" w14:textId="4409C311" w:rsidR="00556816" w:rsidRPr="00956AF8" w:rsidRDefault="005027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spremembo popisov del s popravo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formul. </w:t>
      </w:r>
    </w:p>
    <w:sectPr w:rsidR="00556816" w:rsidRPr="00956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2AF2" w14:textId="77777777" w:rsidR="00661E59" w:rsidRDefault="00661E59">
      <w:r>
        <w:separator/>
      </w:r>
    </w:p>
  </w:endnote>
  <w:endnote w:type="continuationSeparator" w:id="0">
    <w:p w14:paraId="30D65166" w14:textId="77777777" w:rsidR="00661E59" w:rsidRDefault="0066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2AA4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462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B66E28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B48DAA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F91C4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3BD861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8CDD4B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8709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50C16C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BD3893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6407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26EC2439" wp14:editId="4C365EB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5CDBB126" wp14:editId="7327DA8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5AF6E061" wp14:editId="4C0ACEC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6A35AD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01E54" w14:textId="77777777" w:rsidR="00661E59" w:rsidRDefault="00661E59">
      <w:r>
        <w:separator/>
      </w:r>
    </w:p>
  </w:footnote>
  <w:footnote w:type="continuationSeparator" w:id="0">
    <w:p w14:paraId="6F65B70E" w14:textId="77777777" w:rsidR="00661E59" w:rsidRDefault="0066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EB82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678D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A012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7D39751" wp14:editId="5B60AD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25572"/>
    <w:rsid w:val="000646A9"/>
    <w:rsid w:val="000704CA"/>
    <w:rsid w:val="001836BB"/>
    <w:rsid w:val="00187093"/>
    <w:rsid w:val="00214C0A"/>
    <w:rsid w:val="00216549"/>
    <w:rsid w:val="00236A87"/>
    <w:rsid w:val="002507C2"/>
    <w:rsid w:val="0025136A"/>
    <w:rsid w:val="00290551"/>
    <w:rsid w:val="002D2417"/>
    <w:rsid w:val="003133A6"/>
    <w:rsid w:val="003560E2"/>
    <w:rsid w:val="003579C0"/>
    <w:rsid w:val="00381861"/>
    <w:rsid w:val="0039309E"/>
    <w:rsid w:val="003C4947"/>
    <w:rsid w:val="003D384E"/>
    <w:rsid w:val="00424A5A"/>
    <w:rsid w:val="0044323F"/>
    <w:rsid w:val="004B2DE5"/>
    <w:rsid w:val="004B34B5"/>
    <w:rsid w:val="004F6771"/>
    <w:rsid w:val="005027B3"/>
    <w:rsid w:val="00504F68"/>
    <w:rsid w:val="005129AC"/>
    <w:rsid w:val="0054324F"/>
    <w:rsid w:val="00556816"/>
    <w:rsid w:val="00634B0D"/>
    <w:rsid w:val="00637BE6"/>
    <w:rsid w:val="00643E86"/>
    <w:rsid w:val="00661E59"/>
    <w:rsid w:val="006653AD"/>
    <w:rsid w:val="006932CB"/>
    <w:rsid w:val="006F1710"/>
    <w:rsid w:val="006F73E2"/>
    <w:rsid w:val="007550A4"/>
    <w:rsid w:val="00794301"/>
    <w:rsid w:val="007B1607"/>
    <w:rsid w:val="008040E0"/>
    <w:rsid w:val="008C0A7E"/>
    <w:rsid w:val="008F35BD"/>
    <w:rsid w:val="00923B7F"/>
    <w:rsid w:val="00956AF8"/>
    <w:rsid w:val="009B1FD9"/>
    <w:rsid w:val="009E75D1"/>
    <w:rsid w:val="00A05C73"/>
    <w:rsid w:val="00A17575"/>
    <w:rsid w:val="00A63848"/>
    <w:rsid w:val="00A90E5E"/>
    <w:rsid w:val="00AA4881"/>
    <w:rsid w:val="00AD3747"/>
    <w:rsid w:val="00AF5560"/>
    <w:rsid w:val="00BE4C15"/>
    <w:rsid w:val="00BE73BC"/>
    <w:rsid w:val="00C00447"/>
    <w:rsid w:val="00C82107"/>
    <w:rsid w:val="00CC230B"/>
    <w:rsid w:val="00D86F49"/>
    <w:rsid w:val="00DA5B69"/>
    <w:rsid w:val="00DB7CDA"/>
    <w:rsid w:val="00E51016"/>
    <w:rsid w:val="00E66D5B"/>
    <w:rsid w:val="00E813F4"/>
    <w:rsid w:val="00EA1375"/>
    <w:rsid w:val="00EA73D8"/>
    <w:rsid w:val="00F13D52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20286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Andrej Drenik</cp:lastModifiedBy>
  <cp:revision>2</cp:revision>
  <cp:lastPrinted>2021-06-07T09:27:00Z</cp:lastPrinted>
  <dcterms:created xsi:type="dcterms:W3CDTF">2021-06-10T12:31:00Z</dcterms:created>
  <dcterms:modified xsi:type="dcterms:W3CDTF">2021-06-10T12:31:00Z</dcterms:modified>
</cp:coreProperties>
</file>